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33C9" w14:textId="77777777" w:rsidR="00E75460" w:rsidRDefault="0025607A" w:rsidP="00E7546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77D273" wp14:editId="02D14C4A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360295" cy="1579245"/>
                <wp:effectExtent l="0" t="0" r="20955" b="209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6370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69BB8E23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5B48CC60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7D27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05pt;margin-top:36.35pt;width:185.85pt;height:1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7FAIAACw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" strokecolor="white">
                <v:textbox>
                  <w:txbxContent>
                    <w:p w14:paraId="32686370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69BB8E23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5B48CC60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Toc146718867"/>
      <w:bookmarkStart w:id="1" w:name="_Toc146551281"/>
      <w:bookmarkStart w:id="2" w:name="_Hlk73028808"/>
      <w:r w:rsidR="00E75460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="00E754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1B4C7C57" w14:textId="77777777" w:rsidR="00E75460" w:rsidRDefault="00E75460" w:rsidP="00E7546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46718868"/>
      <w:bookmarkStart w:id="4" w:name="_Toc146551282"/>
      <w:r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604AD2AC" w14:textId="77777777" w:rsidR="00E75460" w:rsidRDefault="00E75460" w:rsidP="00E75460">
      <w:pPr>
        <w:pStyle w:val="2"/>
        <w:keepNext w:val="0"/>
        <w:widowControl w:val="0"/>
        <w:tabs>
          <w:tab w:val="left" w:pos="1985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(АНО ПО «ПГТК»)</w:t>
      </w:r>
      <w:bookmarkEnd w:id="3"/>
      <w:bookmarkEnd w:id="4"/>
    </w:p>
    <w:p w14:paraId="3180EBC0" w14:textId="77777777" w:rsidR="0025607A" w:rsidRDefault="0025607A" w:rsidP="002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bookmarkEnd w:id="2"/>
    </w:p>
    <w:p w14:paraId="39E0E15E" w14:textId="77777777" w:rsidR="009D310E" w:rsidRDefault="0025607A" w:rsidP="009D310E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                                                          </w:t>
      </w:r>
      <w:r w:rsidR="009D310E">
        <w:rPr>
          <w:rFonts w:ascii="Times New Roman" w:hAnsi="Times New Roman"/>
          <w:sz w:val="24"/>
          <w:szCs w:val="24"/>
        </w:rPr>
        <w:t>УТВЕРЖДЕНО:</w:t>
      </w:r>
    </w:p>
    <w:p w14:paraId="0332AAF8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49D59B13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ПО «ПГТК»</w:t>
      </w:r>
    </w:p>
    <w:p w14:paraId="22AAFD7A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Студенческого </w:t>
      </w:r>
    </w:p>
    <w:p w14:paraId="14CAE613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АНО ПО «ПГТК»</w:t>
      </w:r>
    </w:p>
    <w:p w14:paraId="46E91595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11.10.2023 №5)</w:t>
      </w:r>
    </w:p>
    <w:p w14:paraId="76EDD52F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</w:t>
      </w:r>
    </w:p>
    <w:p w14:paraId="1D186709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директор</w:t>
      </w:r>
    </w:p>
    <w:p w14:paraId="4C357A98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3AACE725" w14:textId="77777777" w:rsidR="009D310E" w:rsidRDefault="009D310E" w:rsidP="009D310E">
      <w:pPr>
        <w:widowControl w:val="0"/>
        <w:autoSpaceDE w:val="0"/>
        <w:autoSpaceDN w:val="0"/>
        <w:adjustRightInd w:val="0"/>
        <w:spacing w:after="0" w:line="240" w:lineRule="auto"/>
        <w:ind w:left="6379" w:right="-1" w:firstLine="3686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И.Ф. Никитина</w:t>
      </w:r>
    </w:p>
    <w:p w14:paraId="162C4CB0" w14:textId="77777777" w:rsidR="0025607A" w:rsidRDefault="0025607A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3C86B209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1668E2A8" w14:textId="77777777" w:rsidR="0025607A" w:rsidRDefault="0025607A" w:rsidP="00E7546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50CC0346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3DA66FC5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351A9C27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подготовки специалистов среднего звена </w:t>
      </w:r>
      <w:r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</w:p>
    <w:p w14:paraId="58E557DD" w14:textId="77777777" w:rsidR="0025607A" w:rsidRDefault="00205BE5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09.02.07 Информационные системы и программирование</w:t>
      </w:r>
    </w:p>
    <w:p w14:paraId="71688F00" w14:textId="77777777" w:rsidR="0025607A" w:rsidRDefault="00E75460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br/>
        <w:t>на период 2023/</w:t>
      </w:r>
      <w:r w:rsidR="00205BE5">
        <w:rPr>
          <w:rFonts w:ascii="Times New Roman" w:hAnsi="Times New Roman"/>
          <w:bCs/>
          <w:sz w:val="24"/>
          <w:szCs w:val="24"/>
        </w:rPr>
        <w:t>2024</w:t>
      </w:r>
      <w:r w:rsidR="00256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 год</w:t>
      </w:r>
    </w:p>
    <w:p w14:paraId="5342EB69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494DF116" w14:textId="77777777" w:rsidR="0025607A" w:rsidRDefault="0025607A" w:rsidP="00E7546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4E26BFF1" w14:textId="77777777" w:rsidR="0025607A" w:rsidRDefault="0025607A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3F9E706B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3C4B99FB" w14:textId="77777777" w:rsidR="0025607A" w:rsidRDefault="0025607A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Пермь, </w:t>
      </w:r>
      <w:r w:rsidR="00D335FE">
        <w:rPr>
          <w:rFonts w:ascii="Times New Roman" w:hAnsi="Times New Roman"/>
          <w:b/>
          <w:kern w:val="2"/>
          <w:sz w:val="24"/>
          <w:szCs w:val="24"/>
          <w:lang w:eastAsia="ko-KR"/>
        </w:rPr>
        <w:t>2023</w:t>
      </w:r>
    </w:p>
    <w:p w14:paraId="3B5EF53F" w14:textId="77777777" w:rsidR="0016192A" w:rsidRPr="009D310E" w:rsidRDefault="0016192A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pPr w:leftFromText="180" w:rightFromText="180" w:vertAnchor="text" w:tblpY="1"/>
        <w:tblOverlap w:val="never"/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631"/>
        <w:gridCol w:w="1452"/>
        <w:gridCol w:w="1619"/>
        <w:gridCol w:w="2934"/>
      </w:tblGrid>
      <w:tr w:rsidR="00B1653A" w:rsidRPr="00DB029D" w14:paraId="70BB81A8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3B2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         <w:t>Дата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ACD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EA1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0B83C96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B0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1059E5E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AB4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1653A" w:rsidRPr="00DB029D" w14:paraId="4F9F3994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F31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ГРАЖДАНСТВЕННОСТЬ И ПАТРИОТИЗМ</w:t>
            </w:r>
          </w:p>
        </w:tc>
      </w:tr>
      <w:tr w:rsidR="00D335FE" w:rsidRPr="00DB029D" w14:paraId="0E37CE7B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0D183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253E6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героя отечества:</w:t>
            </w:r>
          </w:p>
          <w:p w14:paraId="50F97911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-встреча с ветеранами боевых действий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66B34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B5E31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4F65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1FB8A4D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8F0A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59B8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7D9B4CF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-конкурс военно-патриотической песни</w:t>
            </w:r>
          </w:p>
          <w:p w14:paraId="49E5C82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-Возложение венков</w:t>
            </w:r>
          </w:p>
          <w:p w14:paraId="0F3B464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AC5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84C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1A38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5E58A3E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30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КУЛЬТУРНО-ЭСТЕТИЧЕСКОЕ ВОСПИТАНИЕ</w:t>
            </w:r>
          </w:p>
        </w:tc>
      </w:tr>
      <w:tr w:rsidR="003E20E9" w:rsidRPr="00DB029D" w14:paraId="0D98276E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6ED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2E1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СПО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EBC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03B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82B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053C542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078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656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музея «Дом Мешкова»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AA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B6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A9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кураторы групп</w:t>
            </w:r>
          </w:p>
        </w:tc>
      </w:tr>
      <w:tr w:rsidR="00B1653A" w:rsidRPr="00DB029D" w14:paraId="7681D8F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A7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9E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DA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88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D7D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B26897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3A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45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Интеллектуальная игра посвященная Всероссийскому дню студента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91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7E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6F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BB745C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FE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6A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«Колледж глазами студента»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FD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E0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83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15198FC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D3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ПРОПАГАНДА ЗОЖ И СПОРТА </w:t>
            </w:r>
          </w:p>
        </w:tc>
      </w:tr>
      <w:tr w:rsidR="00B1653A" w:rsidRPr="00DB029D" w14:paraId="75F4D1B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4DB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26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Турслет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88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D9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Экологическая тропа здоровья «Большое сосновое»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0B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847B998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2B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F8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Зимний день здоровья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F7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F4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ШОР </w:t>
            </w:r>
          </w:p>
          <w:p w14:paraId="47D83CE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«Орленок»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4A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кура-торы групп</w:t>
            </w:r>
          </w:p>
        </w:tc>
      </w:tr>
      <w:tr w:rsidR="00B1653A" w:rsidRPr="00DB029D" w14:paraId="3023B566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0E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0D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«Спасем жизнь вместе» (видеоролик, плакат, аннотация)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68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A7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80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32F301B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70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ЭКСТРЕМИЗМ И ТЕРРОРИЗМ</w:t>
            </w:r>
          </w:p>
        </w:tc>
      </w:tr>
      <w:tr w:rsidR="003E20E9" w:rsidRPr="00DB029D" w14:paraId="75943A6B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77B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432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антитеррористическая безопасность, правила поведения при террактах + информационная безопасость (деструкт в соц.сетях)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30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82E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EEB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по безопасности, </w:t>
            </w:r>
          </w:p>
          <w:p w14:paraId="356EC54F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B2D176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91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8B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«Профилактика экстремизма и терроризма»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FE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43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5D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729E5B9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AF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ТРУДОВОЕ ВОСПИТАНИЕ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</w:tr>
      <w:tr w:rsidR="00B1653A" w:rsidRPr="00DB029D" w14:paraId="1CF0C95D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08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C6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Состав</w:t>
            </w:r>
            <w:r w:rsidR="00D335F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ление графика дежурства в аудит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ориях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A08" w14:textId="77777777" w:rsidR="00B1653A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1,2,3,4</w:t>
            </w:r>
            <w:r w:rsidR="00B1653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1B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F3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всопитательной работе, студ.актив</w:t>
            </w:r>
          </w:p>
        </w:tc>
      </w:tr>
      <w:tr w:rsidR="00B1653A" w:rsidRPr="00DB029D" w14:paraId="09930AB5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11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мая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4C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«Мир, труд, май»</w:t>
            </w:r>
          </w:p>
          <w:p w14:paraId="1374EF9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Субботник </w:t>
            </w:r>
          </w:p>
          <w:p w14:paraId="0817D4D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7F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1,2,3 курсы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5F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90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7F415CD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</w:tr>
      <w:tr w:rsidR="00B1653A" w:rsidRPr="00DB029D" w14:paraId="6D26CDE9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59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СОЦИАЛЬНО-ПРАВОВОЕ ВОСПИТАНИЕ</w:t>
            </w:r>
          </w:p>
        </w:tc>
      </w:tr>
      <w:tr w:rsidR="00D335FE" w:rsidRPr="00DB029D" w14:paraId="70C718D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35E" w14:textId="77777777" w:rsidR="00D335FE" w:rsidRDefault="00205BE5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A07" w14:textId="77777777" w:rsidR="00D335FE" w:rsidRDefault="00205BE5" w:rsidP="00205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="005C3A4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программиста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72E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5C3A4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41E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CE1" w14:textId="77777777" w:rsidR="00D335FE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FD449FD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97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A3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Классные</w:t>
            </w: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час на тему: </w:t>
            </w:r>
          </w:p>
          <w:p w14:paraId="0FF3231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«Правила внутреннего </w:t>
            </w:r>
          </w:p>
          <w:p w14:paraId="7D94D4E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распорядка в ПГТК»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и т.д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08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E3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ПГТК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99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  <w:tr w:rsidR="00B1653A" w:rsidRPr="00DB029D" w14:paraId="5612E8EB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5C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СТУДЕНЧЕСКОЕ САМОУПРАВЛЕНИЕ</w:t>
            </w:r>
          </w:p>
        </w:tc>
      </w:tr>
      <w:tr w:rsidR="00B1653A" w:rsidRPr="00DB029D" w14:paraId="0743EDDB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49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AA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Заседания студенческого 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5A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87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DD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2A3FF26B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5D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F0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Информирование студентов о возможностях студенческого самоуправления для реализации студенческих инициатив</w:t>
            </w:r>
          </w:p>
          <w:p w14:paraId="4F0130DB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7BBC33A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7E173FD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2A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61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E2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2D171F0B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C63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СЕМЕЙНЫЕ ЦЕННОСТИ </w:t>
            </w:r>
          </w:p>
        </w:tc>
      </w:tr>
      <w:tr w:rsidR="00B1653A" w:rsidRPr="00DB029D" w14:paraId="5D16FEA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A95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96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14:paraId="6068E23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Акция благодарности </w:t>
            </w:r>
          </w:p>
          <w:p w14:paraId="32BB749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«Как повлияла на меня моя </w:t>
            </w:r>
          </w:p>
          <w:p w14:paraId="5C7443B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семья» </w:t>
            </w:r>
          </w:p>
          <w:p w14:paraId="7357415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(видеоролики со словами </w:t>
            </w:r>
          </w:p>
          <w:p w14:paraId="7572695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благодарности родителям)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EF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A0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92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внеучебной работе</w:t>
            </w:r>
          </w:p>
          <w:p w14:paraId="03CCA65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</w:tbl>
    <w:p w14:paraId="5634F1DC" w14:textId="77777777" w:rsidR="0025607A" w:rsidRPr="00DB029D" w:rsidRDefault="00B1653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br w:type="textWrapping" w:clear="all"/>
      </w:r>
    </w:p>
    <w:p w14:paraId="482F7BE8" w14:textId="77777777" w:rsidR="0025607A" w:rsidRDefault="0025607A" w:rsidP="0025607A"/>
    <w:p w14:paraId="06ED541E" w14:textId="77777777" w:rsidR="003F6269" w:rsidRPr="003F6269" w:rsidRDefault="003F6269">
      <w:pPr>
        <w:rPr>
          <w:vanish/>
          <w:specVanish/>
        </w:rPr>
      </w:pPr>
    </w:p>
    <w:p w14:paraId="0C3C678D" w14:textId="77777777" w:rsidR="003F6269" w:rsidRDefault="003F6269" w:rsidP="003F6269">
      <w:r>
        <w:t xml:space="preserve"> </w:t>
      </w:r>
    </w:p>
    <w:p w14:paraId="090DFFF1" w14:textId="77777777" w:rsidR="003F6269" w:rsidRDefault="003F6269" w:rsidP="003F6269"/>
    <w:p w14:paraId="702F1E42" w14:textId="77777777" w:rsidR="003F6269" w:rsidRDefault="003F6269" w:rsidP="003F626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3F6269" w14:paraId="3F4BA03E" w14:textId="77777777" w:rsidTr="003F6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74269" w14:textId="77777777" w:rsidR="003F6269" w:rsidRDefault="003F626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F6269" w14:paraId="2C040800" w14:textId="77777777" w:rsidTr="003F6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3F6269" w14:paraId="6387E78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4F4C27" w14:textId="398A630B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5566EE0D" wp14:editId="566D9990">
                        <wp:extent cx="381000" cy="381000"/>
                        <wp:effectExtent l="0" t="0" r="0" b="0"/>
                        <wp:docPr id="20291899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296802" w14:textId="77777777" w:rsidR="003F6269" w:rsidRDefault="003F6269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FC9CE80" w14:textId="77777777" w:rsidR="003F6269" w:rsidRDefault="003F6269">
            <w:pPr>
              <w:rPr>
                <w:sz w:val="20"/>
                <w:szCs w:val="20"/>
              </w:rPr>
            </w:pPr>
          </w:p>
        </w:tc>
      </w:tr>
      <w:tr w:rsidR="003F6269" w14:paraId="56DE3543" w14:textId="77777777" w:rsidTr="003F6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3B973" w14:textId="77777777" w:rsidR="003F6269" w:rsidRDefault="003F626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F6269" w14:paraId="140E5F1D" w14:textId="77777777" w:rsidTr="003F62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3F6269" w14:paraId="6F14D6E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E25EE" w14:textId="77777777" w:rsidR="003F6269" w:rsidRDefault="003F626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F1E617" w14:textId="77777777" w:rsidR="003F6269" w:rsidRDefault="003F62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6269" w14:paraId="6A2A856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850788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7E9518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3F6269" w14:paraId="0FCF9F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4C5F0F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7CDD2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3F6269" w14:paraId="60D8C4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164EB5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D62F14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НИКИТИНА, ИННА ФИЛИППОВНА, ДИРЕКТОР, АНО ПО "ПГТК", АНО ПО "ПГТК", , ,ЧЕРНЫШЕВСКОГО УЛ., Д. 28, , , , ,, </w:t>
                  </w:r>
                  <w:r>
                    <w:rPr>
                      <w:sz w:val="20"/>
                    </w:rPr>
                    <w:lastRenderedPageBreak/>
                    <w:t>Пермь, 59 Пермский край, RU, 590299113400, 1115900002350, 04512589650, 5904988425</w:t>
                  </w:r>
                </w:p>
              </w:tc>
            </w:tr>
            <w:tr w:rsidR="003F6269" w14:paraId="2CA453C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E4BEAB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739192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3F6269" w14:paraId="5D1A14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2F9712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C35ED6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3F6269" w14:paraId="0673D3D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972D7F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95161" w14:textId="77777777" w:rsidR="003F6269" w:rsidRDefault="003F626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16:01:48 UTC+05</w:t>
                  </w:r>
                </w:p>
              </w:tc>
            </w:tr>
          </w:tbl>
          <w:p w14:paraId="24921A79" w14:textId="77777777" w:rsidR="003F6269" w:rsidRDefault="003F6269">
            <w:pPr>
              <w:rPr>
                <w:sz w:val="20"/>
                <w:szCs w:val="20"/>
              </w:rPr>
            </w:pPr>
          </w:p>
        </w:tc>
      </w:tr>
    </w:tbl>
    <w:p w14:paraId="06639622" w14:textId="77777777" w:rsidR="003F6269" w:rsidRDefault="003F6269" w:rsidP="003F6269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60B15E34" w14:textId="792088DA" w:rsidR="0025607A" w:rsidRDefault="0025607A" w:rsidP="003F6269"/>
    <w:sectPr w:rsidR="0025607A" w:rsidSect="0025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8200" w14:textId="77777777" w:rsidR="003A5FDE" w:rsidRDefault="003A5FDE" w:rsidP="003F6269">
      <w:pPr>
        <w:spacing w:after="0" w:line="240" w:lineRule="auto"/>
      </w:pPr>
      <w:r>
        <w:separator/>
      </w:r>
    </w:p>
  </w:endnote>
  <w:endnote w:type="continuationSeparator" w:id="0">
    <w:p w14:paraId="5C44A946" w14:textId="77777777" w:rsidR="003A5FDE" w:rsidRDefault="003A5FDE" w:rsidP="003F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5ACD" w14:textId="77777777" w:rsidR="003F6269" w:rsidRDefault="003F6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E311" w14:textId="77777777" w:rsidR="003F6269" w:rsidRDefault="003F62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9C76" w14:textId="77777777" w:rsidR="003F6269" w:rsidRDefault="003F6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41C6" w14:textId="77777777" w:rsidR="003A5FDE" w:rsidRDefault="003A5FDE" w:rsidP="003F6269">
      <w:pPr>
        <w:spacing w:after="0" w:line="240" w:lineRule="auto"/>
      </w:pPr>
      <w:r>
        <w:separator/>
      </w:r>
    </w:p>
  </w:footnote>
  <w:footnote w:type="continuationSeparator" w:id="0">
    <w:p w14:paraId="04050F81" w14:textId="77777777" w:rsidR="003A5FDE" w:rsidRDefault="003A5FDE" w:rsidP="003F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9F2B" w14:textId="77777777" w:rsidR="003F6269" w:rsidRDefault="003F6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5225" w14:textId="1093D148" w:rsidR="003F6269" w:rsidRDefault="003F6269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BE78" w14:textId="77777777" w:rsidR="003F6269" w:rsidRDefault="003F6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0"/>
    <w:rsid w:val="0016192A"/>
    <w:rsid w:val="00205BE5"/>
    <w:rsid w:val="0025607A"/>
    <w:rsid w:val="003A5FDE"/>
    <w:rsid w:val="003E20E9"/>
    <w:rsid w:val="003F6269"/>
    <w:rsid w:val="00566EA5"/>
    <w:rsid w:val="005C3A44"/>
    <w:rsid w:val="006F4250"/>
    <w:rsid w:val="00742880"/>
    <w:rsid w:val="00852EC7"/>
    <w:rsid w:val="009D310E"/>
    <w:rsid w:val="00B148D2"/>
    <w:rsid w:val="00B1653A"/>
    <w:rsid w:val="00D335FE"/>
    <w:rsid w:val="00E1168B"/>
    <w:rsid w:val="00E75460"/>
    <w:rsid w:val="00E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4C77E"/>
  <w15:docId w15:val="{440D042F-3D07-4FA4-A786-936E4D5D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4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2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F62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2023-10-19T11:06:00Z</dcterms:created>
  <dcterms:modified xsi:type="dcterms:W3CDTF">2023-10-19T11:06:00Z</dcterms:modified>
</cp:coreProperties>
</file>